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05DA5" w14:paraId="064DD1D6" w14:textId="77777777" w:rsidTr="006D3016">
        <w:tc>
          <w:tcPr>
            <w:tcW w:w="3261" w:type="dxa"/>
          </w:tcPr>
          <w:p w14:paraId="4C2B6DC0" w14:textId="6FC81725" w:rsidR="00C05DA5" w:rsidRPr="00B62D65" w:rsidRDefault="00C05DA5" w:rsidP="00F05B5B">
            <w:pPr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A2CDD93" wp14:editId="563D4969">
                  <wp:extent cx="1064895" cy="804545"/>
                  <wp:effectExtent l="0" t="0" r="1905" b="0"/>
                  <wp:docPr id="5" name="Picture 4" descr="image00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age001.jpg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14:paraId="391E45A1" w14:textId="2206ACDB" w:rsidR="00C05DA5" w:rsidRDefault="007B06AB" w:rsidP="00F05B5B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 xml:space="preserve">South Committee </w:t>
            </w:r>
            <w:r w:rsidR="00C05DA5">
              <w:rPr>
                <w:b/>
                <w:bCs/>
                <w:color w:val="0070C0"/>
                <w:sz w:val="36"/>
                <w:szCs w:val="36"/>
              </w:rPr>
              <w:t>Application Form</w:t>
            </w:r>
            <w:r w:rsidR="00C05DA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  <w:p w14:paraId="1DDB6F69" w14:textId="3C8AC8EA" w:rsidR="00C05DA5" w:rsidRDefault="00C05DA5" w:rsidP="00F05B5B">
            <w:pPr>
              <w:jc w:val="right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</w:tbl>
    <w:p w14:paraId="4DFE0D03" w14:textId="77777777" w:rsidR="00E8672D" w:rsidRDefault="00E8672D" w:rsidP="00E8672D"/>
    <w:tbl>
      <w:tblPr>
        <w:tblW w:w="9293" w:type="dxa"/>
        <w:tblLook w:val="04A0" w:firstRow="1" w:lastRow="0" w:firstColumn="1" w:lastColumn="0" w:noHBand="0" w:noVBand="1"/>
      </w:tblPr>
      <w:tblGrid>
        <w:gridCol w:w="2479"/>
        <w:gridCol w:w="6814"/>
      </w:tblGrid>
      <w:tr w:rsidR="00E8672D" w:rsidRPr="00304E01" w14:paraId="6683D6F6" w14:textId="77777777" w:rsidTr="0073706C">
        <w:trPr>
          <w:trHeight w:val="290"/>
        </w:trPr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46003C" w14:textId="77777777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Name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&amp;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Contact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Details</w:t>
            </w:r>
          </w:p>
        </w:tc>
      </w:tr>
      <w:tr w:rsidR="00E8672D" w:rsidRPr="00304E01" w14:paraId="18E1F7F6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A7B0C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First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Name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AF79D6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65DBC5C5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25D74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Surname</w:t>
            </w:r>
          </w:p>
        </w:tc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F7F0BF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0B0E36FE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F1678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Mobile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Phone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Number</w:t>
            </w:r>
          </w:p>
        </w:tc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4DD5C1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571013A6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054B6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Email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Address</w:t>
            </w:r>
          </w:p>
        </w:tc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EAAEC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7B6ABA25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A4965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EA0C7" w14:textId="77777777" w:rsidR="00E8672D" w:rsidRPr="00304E01" w:rsidRDefault="00E8672D" w:rsidP="00F05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8672D" w:rsidRPr="00304E01" w14:paraId="7AFD57CD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15D7B" w14:textId="452787FA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Statement</w:t>
            </w:r>
            <w:r w:rsidR="0073706C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of Interest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C217C" w14:textId="77777777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E8672D" w:rsidRPr="00304E01" w14:paraId="7B1AFE8E" w14:textId="77777777" w:rsidTr="0073706C">
        <w:trPr>
          <w:trHeight w:val="427"/>
        </w:trPr>
        <w:tc>
          <w:tcPr>
            <w:tcW w:w="9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967D00" w14:textId="2E9F1AFE" w:rsidR="0073706C" w:rsidRPr="0073706C" w:rsidRDefault="0073706C" w:rsidP="0073706C">
            <w:p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In 1000 words or less, please outline:</w:t>
            </w:r>
          </w:p>
          <w:p w14:paraId="0B463189" w14:textId="77777777" w:rsidR="0073706C" w:rsidRPr="0073706C" w:rsidRDefault="0073706C" w:rsidP="0073706C">
            <w:pPr>
              <w:numPr>
                <w:ilvl w:val="0"/>
                <w:numId w:val="4"/>
              </w:num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Your experience relevant to the role.</w:t>
            </w:r>
          </w:p>
          <w:p w14:paraId="1EE701A7" w14:textId="77777777" w:rsidR="0073706C" w:rsidRPr="0073706C" w:rsidRDefault="0073706C" w:rsidP="0073706C">
            <w:pPr>
              <w:numPr>
                <w:ilvl w:val="0"/>
                <w:numId w:val="4"/>
              </w:num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Why you are passionate about diversity and inclusion in the rail industry.</w:t>
            </w:r>
          </w:p>
          <w:p w14:paraId="55AE39FC" w14:textId="7573BB2F" w:rsidR="00E8672D" w:rsidRDefault="0073706C" w:rsidP="00F05B5B">
            <w:pPr>
              <w:numPr>
                <w:ilvl w:val="0"/>
                <w:numId w:val="4"/>
              </w:num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What you hope to achieve as </w:t>
            </w:r>
            <w:r w:rsidR="007B06AB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part of the South Committee</w:t>
            </w: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.</w:t>
            </w:r>
          </w:p>
          <w:p w14:paraId="6B6D5FFD" w14:textId="77777777" w:rsidR="0073706C" w:rsidRDefault="0073706C" w:rsidP="0073706C">
            <w:p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  <w:p w14:paraId="641E57CB" w14:textId="76B39B49" w:rsidR="0073706C" w:rsidRPr="0073706C" w:rsidRDefault="0073706C" w:rsidP="0073706C">
            <w:pPr>
              <w:ind w:left="360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E8672D" w:rsidRPr="00304E01" w14:paraId="21AD1511" w14:textId="77777777" w:rsidTr="0073706C">
        <w:trPr>
          <w:trHeight w:val="780"/>
        </w:trPr>
        <w:tc>
          <w:tcPr>
            <w:tcW w:w="9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55A4786F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4CEA0212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8C36B" w14:textId="63592F76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D9AD6" w14:textId="77777777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E8672D" w:rsidRPr="00304E01" w14:paraId="6FD68A41" w14:textId="77777777" w:rsidTr="0073706C">
        <w:trPr>
          <w:trHeight w:val="58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E4FD2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Current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or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Most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Recent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Job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Title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8F89D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319B06C2" w14:textId="77777777" w:rsidTr="0073706C">
        <w:trPr>
          <w:trHeight w:val="580"/>
        </w:trPr>
        <w:tc>
          <w:tcPr>
            <w:tcW w:w="2479" w:type="dxa"/>
            <w:tcBorders>
              <w:top w:val="nil"/>
              <w:left w:val="nil"/>
              <w:right w:val="nil"/>
            </w:tcBorders>
            <w:hideMark/>
          </w:tcPr>
          <w:p w14:paraId="1482DD0C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Current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or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Most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Recent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Employer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66CB87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61D70BF4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0CD92" w14:textId="77777777" w:rsidR="0073706C" w:rsidRDefault="0073706C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p w14:paraId="6B4E64A9" w14:textId="0FA50DB5" w:rsidR="0073706C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Additional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Informatio</w:t>
            </w:r>
            <w:r w:rsidR="0073706C">
              <w:rPr>
                <w:rFonts w:eastAsia="Times New Roman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8941E" w14:textId="77777777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E8672D" w:rsidRPr="00304E01" w14:paraId="1C57FEC3" w14:textId="77777777" w:rsidTr="0073706C">
        <w:trPr>
          <w:trHeight w:val="290"/>
        </w:trPr>
        <w:tc>
          <w:tcPr>
            <w:tcW w:w="9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9072" w:type="dxa"/>
              <w:tblLook w:val="04A0" w:firstRow="1" w:lastRow="0" w:firstColumn="1" w:lastColumn="0" w:noHBand="0" w:noVBand="1"/>
            </w:tblPr>
            <w:tblGrid>
              <w:gridCol w:w="7125"/>
              <w:gridCol w:w="1947"/>
            </w:tblGrid>
            <w:tr w:rsidR="0073706C" w:rsidRPr="00304E01" w14:paraId="74D931E0" w14:textId="77777777" w:rsidTr="0073706C">
              <w:trPr>
                <w:trHeight w:val="290"/>
              </w:trPr>
              <w:tc>
                <w:tcPr>
                  <w:tcW w:w="71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768F9C" w14:textId="14DF640D" w:rsidR="0073706C" w:rsidRPr="00304E01" w:rsidRDefault="0073706C" w:rsidP="0073706C">
                  <w:pPr>
                    <w:ind w:left="-68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Are you currently involved with any other diversity or community Initiatives?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8703CCC" w14:textId="03CD692E" w:rsidR="0073706C" w:rsidRPr="00304E01" w:rsidRDefault="0073706C" w:rsidP="0073706C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Yes / No </w:t>
                  </w:r>
                </w:p>
              </w:tc>
            </w:tr>
          </w:tbl>
          <w:p w14:paraId="11F26D4E" w14:textId="556B2E9B" w:rsidR="00E8672D" w:rsidRPr="0073706C" w:rsidRDefault="0073706C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If yes, please provide brief details:</w:t>
            </w:r>
          </w:p>
        </w:tc>
      </w:tr>
      <w:tr w:rsidR="00E8672D" w:rsidRPr="00304E01" w14:paraId="1697D103" w14:textId="77777777" w:rsidTr="0073706C">
        <w:trPr>
          <w:trHeight w:val="822"/>
        </w:trPr>
        <w:tc>
          <w:tcPr>
            <w:tcW w:w="9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D545DE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  <w:p w14:paraId="6EE65D57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</w:tbl>
    <w:p w14:paraId="593A240C" w14:textId="77777777" w:rsidR="00E8672D" w:rsidRDefault="00E8672D" w:rsidP="00E8672D"/>
    <w:p w14:paraId="1C35838A" w14:textId="32A1F1C7" w:rsidR="006D3016" w:rsidRPr="009820DD" w:rsidRDefault="00C05DA5" w:rsidP="006D3016">
      <w:r w:rsidRPr="00C05DA5">
        <w:rPr>
          <w:b/>
          <w:bCs/>
        </w:rPr>
        <w:t>Deadline &amp; Submission</w:t>
      </w:r>
      <w:r w:rsidR="00CE08CD">
        <w:rPr>
          <w:b/>
          <w:bCs/>
        </w:rPr>
        <w:t>:</w:t>
      </w:r>
      <w:r>
        <w:t xml:space="preserve"> </w:t>
      </w:r>
      <w:r w:rsidR="009820DD">
        <w:t xml:space="preserve">Please submit </w:t>
      </w:r>
      <w:r>
        <w:t xml:space="preserve">your application </w:t>
      </w:r>
      <w:r w:rsidR="009820DD">
        <w:t>by 17:00</w:t>
      </w:r>
      <w:r w:rsidR="005B1B30">
        <w:t xml:space="preserve">, </w:t>
      </w:r>
      <w:r w:rsidR="000E6071">
        <w:t>25</w:t>
      </w:r>
      <w:r w:rsidR="000E6071" w:rsidRPr="000E6071">
        <w:rPr>
          <w:vertAlign w:val="superscript"/>
        </w:rPr>
        <w:t>th</w:t>
      </w:r>
      <w:r w:rsidR="000E6071">
        <w:t xml:space="preserve"> May</w:t>
      </w:r>
      <w:r w:rsidR="00FA4D3F">
        <w:t xml:space="preserve"> </w:t>
      </w:r>
      <w:r w:rsidR="006D3016">
        <w:t xml:space="preserve">to </w:t>
      </w:r>
      <w:hyperlink r:id="rId10" w:history="1">
        <w:r w:rsidR="006D3016" w:rsidRPr="009820DD">
          <w:rPr>
            <w:rStyle w:val="Hyperlink"/>
          </w:rPr>
          <w:t>wr@womeninrail.org</w:t>
        </w:r>
      </w:hyperlink>
    </w:p>
    <w:p w14:paraId="79C071C6" w14:textId="5CF0997F" w:rsidR="009820DD" w:rsidRDefault="00C05DA5" w:rsidP="009820DD">
      <w:r w:rsidRPr="00C05DA5">
        <w:rPr>
          <w:b/>
          <w:bCs/>
        </w:rPr>
        <w:t>Queries</w:t>
      </w:r>
      <w:r>
        <w:t xml:space="preserve">: </w:t>
      </w:r>
      <w:r w:rsidR="009820DD">
        <w:t xml:space="preserve">If you have any questions, please contact us at </w:t>
      </w:r>
      <w:hyperlink r:id="rId11" w:history="1">
        <w:r w:rsidR="006D3016" w:rsidRPr="009820DD">
          <w:rPr>
            <w:rStyle w:val="Hyperlink"/>
          </w:rPr>
          <w:t>wr@womeninrail.org</w:t>
        </w:r>
      </w:hyperlink>
      <w:r w:rsidR="0073706C">
        <w:rPr>
          <w:rStyle w:val="Hyperlink"/>
        </w:rPr>
        <w:t xml:space="preserve"> </w:t>
      </w:r>
      <w:r w:rsidR="009820DD">
        <w:t>or call 020 8432 4320.</w:t>
      </w:r>
    </w:p>
    <w:p w14:paraId="2FCD9972" w14:textId="77777777" w:rsidR="0073706C" w:rsidRDefault="0073706C" w:rsidP="009820DD"/>
    <w:p w14:paraId="75D09A43" w14:textId="77777777" w:rsidR="0073706C" w:rsidRPr="001734A8" w:rsidRDefault="0073706C" w:rsidP="0073706C">
      <w:pPr>
        <w:jc w:val="center"/>
        <w:rPr>
          <w:sz w:val="28"/>
          <w:szCs w:val="28"/>
        </w:rPr>
      </w:pPr>
    </w:p>
    <w:p w14:paraId="0E69FF50" w14:textId="29D89B75" w:rsidR="0073706C" w:rsidRPr="0073706C" w:rsidRDefault="0073706C" w:rsidP="0073706C">
      <w:pPr>
        <w:jc w:val="center"/>
        <w:rPr>
          <w:sz w:val="28"/>
          <w:szCs w:val="28"/>
        </w:rPr>
      </w:pPr>
      <w:r w:rsidRPr="0073706C">
        <w:rPr>
          <w:sz w:val="28"/>
          <w:szCs w:val="28"/>
        </w:rPr>
        <w:t>Thank you for your interest in Women in Rail!</w:t>
      </w:r>
    </w:p>
    <w:p w14:paraId="60008137" w14:textId="77777777" w:rsidR="0073706C" w:rsidRDefault="0073706C" w:rsidP="009820DD"/>
    <w:sectPr w:rsidR="00737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0623"/>
    <w:multiLevelType w:val="multilevel"/>
    <w:tmpl w:val="3864B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37794"/>
    <w:multiLevelType w:val="hybridMultilevel"/>
    <w:tmpl w:val="65CE2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97111"/>
    <w:multiLevelType w:val="hybridMultilevel"/>
    <w:tmpl w:val="D60E5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05926"/>
    <w:multiLevelType w:val="hybridMultilevel"/>
    <w:tmpl w:val="8FFA1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D24D2"/>
    <w:multiLevelType w:val="hybridMultilevel"/>
    <w:tmpl w:val="9C829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871597">
    <w:abstractNumId w:val="3"/>
  </w:num>
  <w:num w:numId="2" w16cid:durableId="1786995404">
    <w:abstractNumId w:val="4"/>
  </w:num>
  <w:num w:numId="3" w16cid:durableId="1694498856">
    <w:abstractNumId w:val="1"/>
  </w:num>
  <w:num w:numId="4" w16cid:durableId="183203810">
    <w:abstractNumId w:val="0"/>
  </w:num>
  <w:num w:numId="5" w16cid:durableId="33576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DD"/>
    <w:rsid w:val="000E6071"/>
    <w:rsid w:val="00165E32"/>
    <w:rsid w:val="001734A8"/>
    <w:rsid w:val="00234D1A"/>
    <w:rsid w:val="00247A01"/>
    <w:rsid w:val="003C28CC"/>
    <w:rsid w:val="005A7BC7"/>
    <w:rsid w:val="005B1B30"/>
    <w:rsid w:val="00681DF1"/>
    <w:rsid w:val="006D3016"/>
    <w:rsid w:val="0073706C"/>
    <w:rsid w:val="007858C4"/>
    <w:rsid w:val="007B06AB"/>
    <w:rsid w:val="00814D3A"/>
    <w:rsid w:val="00850609"/>
    <w:rsid w:val="009820DD"/>
    <w:rsid w:val="009D586E"/>
    <w:rsid w:val="00A44A1F"/>
    <w:rsid w:val="00AB2640"/>
    <w:rsid w:val="00C05DA5"/>
    <w:rsid w:val="00CE08CD"/>
    <w:rsid w:val="00E8672D"/>
    <w:rsid w:val="00FA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B824"/>
  <w15:chartTrackingRefBased/>
  <w15:docId w15:val="{5EAFEA56-3FD8-459A-AB8E-8498A9FF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ptos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0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0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0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0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0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0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0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0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0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0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0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0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0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0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0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0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20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omeninrail.org_&amp;d=DwMFAg&amp;c=troKkvwivNn_CddsvWCHHPiPoFoTgTGIbXJULvYU158&amp;r=5yH4z98j3ZPbZJmpbkD4z7BlBiayrc49DKEL6wuwFKA&amp;m=1BeuOvkHBTVJWLw-BChG2YjfaaVvIMYdWv28e0GDIqk&amp;s=yV6CIjpuQHPIwnyLiRSeml6Tukw0drmS5J54WvQRFww&amp;e=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r@womeninrail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wr@womeninrail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2a28d-68c2-46da-82e8-01d0a0bcc485" xsi:nil="true"/>
    <lcf76f155ced4ddcb4097134ff3c332f xmlns="2f07b420-f991-4fd6-ac3a-c377d6e400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83D3534B91545BD54A16237DB341F" ma:contentTypeVersion="18" ma:contentTypeDescription="Create a new document." ma:contentTypeScope="" ma:versionID="f34dd01cb1eb85c29277cda03ce146c6">
  <xsd:schema xmlns:xsd="http://www.w3.org/2001/XMLSchema" xmlns:xs="http://www.w3.org/2001/XMLSchema" xmlns:p="http://schemas.microsoft.com/office/2006/metadata/properties" xmlns:ns2="2f07b420-f991-4fd6-ac3a-c377d6e40060" xmlns:ns3="e5b2a28d-68c2-46da-82e8-01d0a0bcc485" targetNamespace="http://schemas.microsoft.com/office/2006/metadata/properties" ma:root="true" ma:fieldsID="c03d9263b38e846833e1f01c77b80314" ns2:_="" ns3:_="">
    <xsd:import namespace="2f07b420-f991-4fd6-ac3a-c377d6e40060"/>
    <xsd:import namespace="e5b2a28d-68c2-46da-82e8-01d0a0bcc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7b420-f991-4fd6-ac3a-c377d6e40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59d970-2e01-49e2-a629-931310faa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a28d-68c2-46da-82e8-01d0a0bcc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11e509-1d7f-427b-b016-4cb6071107f0}" ma:internalName="TaxCatchAll" ma:showField="CatchAllData" ma:web="e5b2a28d-68c2-46da-82e8-01d0a0bcc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CC0A8-0FCC-4191-B84F-F359043561BD}">
  <ds:schemaRefs>
    <ds:schemaRef ds:uri="http://schemas.microsoft.com/office/2006/metadata/properties"/>
    <ds:schemaRef ds:uri="http://schemas.microsoft.com/office/infopath/2007/PartnerControls"/>
    <ds:schemaRef ds:uri="e5b2a28d-68c2-46da-82e8-01d0a0bcc485"/>
    <ds:schemaRef ds:uri="2f07b420-f991-4fd6-ac3a-c377d6e40060"/>
  </ds:schemaRefs>
</ds:datastoreItem>
</file>

<file path=customXml/itemProps2.xml><?xml version="1.0" encoding="utf-8"?>
<ds:datastoreItem xmlns:ds="http://schemas.openxmlformats.org/officeDocument/2006/customXml" ds:itemID="{22A2A16A-DDB4-4A0C-AA69-43CC28A43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7b420-f991-4fd6-ac3a-c377d6e40060"/>
    <ds:schemaRef ds:uri="e5b2a28d-68c2-46da-82e8-01d0a0bc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CCDD7-A05E-45EB-917A-733E242AA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784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Rhind-Tutt</dc:creator>
  <cp:keywords/>
  <dc:description/>
  <cp:lastModifiedBy>Sue Simmons</cp:lastModifiedBy>
  <cp:revision>4</cp:revision>
  <dcterms:created xsi:type="dcterms:W3CDTF">2026-04-09T09:09:00Z</dcterms:created>
  <dcterms:modified xsi:type="dcterms:W3CDTF">2026-05-07T15:23:00Z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0x01010027F83D3534B91545BD54A16237DB341F</vt:lpwstr>
  </property>
  <property fmtid="{D5CDD505-2E9C-101B-9397-08002B2CF9AE}" pid="3" name="MediaServiceImageTags">
    <vt:lpwstr/>
  </property>
</Properties>
</file>